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AE692E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Дата:16</w:t>
      </w:r>
      <w:r w:rsidR="00036474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3647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AE692E" w:rsidRDefault="00AE692E" w:rsidP="00CF10D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1.6</w:t>
      </w:r>
      <w:r w:rsid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692E">
        <w:rPr>
          <w:rFonts w:ascii="Times New Roman" w:hAnsi="Times New Roman" w:cs="Times New Roman"/>
          <w:bCs/>
          <w:sz w:val="28"/>
          <w:szCs w:val="28"/>
        </w:rPr>
        <w:t>Динамика. Основные понятия. Метод кинетостатики. Работа и м</w:t>
      </w:r>
      <w:r>
        <w:rPr>
          <w:rFonts w:ascii="Times New Roman" w:hAnsi="Times New Roman" w:cs="Times New Roman"/>
          <w:bCs/>
          <w:sz w:val="28"/>
          <w:szCs w:val="28"/>
        </w:rPr>
        <w:t>ощность. Общие теоремы динамики</w:t>
      </w:r>
    </w:p>
    <w:p w:rsidR="00754E52" w:rsidRPr="00754E52" w:rsidRDefault="00754E52" w:rsidP="00754E5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92E">
        <w:rPr>
          <w:rFonts w:ascii="Times New Roman" w:hAnsi="Times New Roman" w:cs="Times New Roman"/>
          <w:bCs/>
          <w:sz w:val="28"/>
          <w:szCs w:val="28"/>
        </w:rPr>
        <w:t>Динамика. Основн</w:t>
      </w:r>
      <w:r>
        <w:rPr>
          <w:rFonts w:ascii="Times New Roman" w:hAnsi="Times New Roman" w:cs="Times New Roman"/>
          <w:bCs/>
          <w:sz w:val="28"/>
          <w:szCs w:val="28"/>
        </w:rPr>
        <w:t>ые понятия. Метод кинетостатики</w:t>
      </w:r>
    </w:p>
    <w:p w:rsidR="00754E52" w:rsidRDefault="00754E52" w:rsidP="00754E5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E52">
        <w:rPr>
          <w:rFonts w:ascii="Times New Roman" w:hAnsi="Times New Roman" w:cs="Times New Roman"/>
          <w:bCs/>
          <w:sz w:val="28"/>
          <w:szCs w:val="28"/>
        </w:rPr>
        <w:t>Работа и м</w:t>
      </w:r>
      <w:r>
        <w:rPr>
          <w:rFonts w:ascii="Times New Roman" w:hAnsi="Times New Roman" w:cs="Times New Roman"/>
          <w:bCs/>
          <w:sz w:val="28"/>
          <w:szCs w:val="28"/>
        </w:rPr>
        <w:t>ощность</w:t>
      </w:r>
    </w:p>
    <w:p w:rsidR="00754E52" w:rsidRPr="00754E52" w:rsidRDefault="00754E52" w:rsidP="00754E5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E52">
        <w:rPr>
          <w:rFonts w:ascii="Times New Roman" w:hAnsi="Times New Roman" w:cs="Times New Roman"/>
          <w:bCs/>
          <w:sz w:val="28"/>
          <w:szCs w:val="28"/>
        </w:rPr>
        <w:t>Общие теоремы динамики</w:t>
      </w:r>
    </w:p>
    <w:p w:rsidR="00754E52" w:rsidRPr="00754E52" w:rsidRDefault="00754E52" w:rsidP="00754E5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92E" w:rsidRPr="00AE692E" w:rsidRDefault="005F3C67" w:rsidP="00A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AE692E">
        <w:rPr>
          <w:rFonts w:ascii="Times New Roman" w:hAnsi="Times New Roman"/>
          <w:bCs/>
          <w:sz w:val="28"/>
          <w:szCs w:val="28"/>
        </w:rPr>
        <w:t xml:space="preserve">ознакомить студентов с </w:t>
      </w:r>
      <w:r w:rsidR="00A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понятиями и задачами динамики, основным</w:t>
      </w:r>
      <w:r w:rsidR="00AE692E"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E692E"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</w:t>
      </w:r>
      <w:r w:rsidR="00A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амики, с массой материальной точки, </w:t>
      </w:r>
      <w:r w:rsidR="00AE692E"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движением</w:t>
      </w:r>
      <w:r w:rsidR="00AE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материальной точки, методом</w:t>
      </w:r>
      <w:r w:rsidR="00AE692E"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кинетостатики</w:t>
      </w:r>
      <w:r w:rsidR="00AE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работой и мощностью, с общими теоремами динамики.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  <w:r w:rsidR="00AE692E">
        <w:rPr>
          <w:rFonts w:ascii="Times New Roman" w:hAnsi="Times New Roman"/>
          <w:bCs/>
          <w:sz w:val="28"/>
          <w:szCs w:val="28"/>
        </w:rPr>
        <w:t>.</w:t>
      </w:r>
    </w:p>
    <w:p w:rsidR="00F24D1E" w:rsidRPr="00D16EA1" w:rsidRDefault="00DC64D5" w:rsidP="00D16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  <w:bookmarkStart w:id="0" w:name="_Toc274167042"/>
      <w:r w:rsidR="00AE692E">
        <w:rPr>
          <w:rFonts w:ascii="Times New Roman" w:hAnsi="Times New Roman"/>
          <w:bCs/>
          <w:sz w:val="28"/>
          <w:szCs w:val="28"/>
        </w:rPr>
        <w:t>.</w:t>
      </w: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Лекция</w:t>
      </w:r>
    </w:p>
    <w:p w:rsidR="00754E52" w:rsidRDefault="00754E52" w:rsidP="00AE69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54E52" w:rsidRPr="00754E52" w:rsidRDefault="00754E52" w:rsidP="00754E5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Динамика. Основные понятия. Метод кинетостатики</w:t>
      </w:r>
    </w:p>
    <w:p w:rsidR="00AE692E" w:rsidRDefault="00AE692E" w:rsidP="00AE69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E692E" w:rsidRPr="005832C4" w:rsidRDefault="00AE692E" w:rsidP="00AE692E">
      <w:pPr>
        <w:keepNext/>
        <w:spacing w:before="18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1" w:name="_Toc274167088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понятия и аксиомы динамики.</w:t>
      </w:r>
      <w:bookmarkEnd w:id="1"/>
    </w:p>
    <w:p w:rsidR="00AE692E" w:rsidRPr="005832C4" w:rsidRDefault="00AE692E" w:rsidP="00AE692E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о силе инерции</w:t>
      </w:r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Студент должен: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иметь представление о массе тела и ускорении свободного па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ения, о связи между силовыми и кинематическими параметрами движения, о двух основных задачах динамики, о силе инерции;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аксиомы динамики и математическое выражение основного закона динамики.</w:t>
      </w:r>
    </w:p>
    <w:p w:rsidR="00AE692E" w:rsidRPr="005832C4" w:rsidRDefault="00AE692E" w:rsidP="00AE692E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2" w:name="_Toc274167089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 и задачи динамики</w:t>
      </w:r>
      <w:bookmarkEnd w:id="2"/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Динамика —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раздел теоретической механики, в котором уста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навливается связь между движением тел и действующими на них силами.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В динамике решают два типа задач:</w:t>
      </w:r>
    </w:p>
    <w:p w:rsidR="00AE692E" w:rsidRPr="005832C4" w:rsidRDefault="00AE692E" w:rsidP="00AE692E">
      <w:pPr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 параметры движения по заданным силам;</w:t>
      </w:r>
    </w:p>
    <w:p w:rsidR="00AE692E" w:rsidRPr="005832C4" w:rsidRDefault="00AE692E" w:rsidP="00AE692E">
      <w:pPr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 силы, действующие на тело, по заданным кине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матическим параметрам движения.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поступательном движении все точки тела движутся одина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ково, поэтому тело можно принять за материальную точку.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Если размеры тела малы по сравнению с траекторией, его то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 можно рассматривать как материальную точку, при этом точка совпадает с центром тяжести тела.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вращательном движении тела точки могут двигаться не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одинаково, в этом случае некоторые положения динамики можно применять только к отдельным точкам, а материальный объект рас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сматривать как совокупность материальных точек.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динамику делят на динамику точки и динамику мате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риальной системы.</w:t>
      </w:r>
    </w:p>
    <w:p w:rsidR="00AE692E" w:rsidRPr="005832C4" w:rsidRDefault="00AE692E" w:rsidP="00AE692E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3" w:name="_Toc274167090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Аксиомы динамики</w:t>
      </w:r>
      <w:bookmarkEnd w:id="3"/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Законы динамики обобщают результаты многочисленных опы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тов и наблюдений. Законы динамики, которые принято рассматри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 как аксиомы, были сформулированы Ньютоном, но первый и четвертый законы были известны Галилею. Механику, основанную на этих законах, называют классической механикой.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  <w:t>Первая аксиома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(принцип инерции):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Всякая изолированная материальная точка находится в со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стоянии покоя или равномерного и прямолинейного движения, пока приложенные силы не выведут ее из этого состояния.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Это состояние называют состоянием инерции. Вывести точку из этого состояния, т. е. сообщить ей некоторое ускорение, может внеш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няя сила.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Всякое тело (точка) обладает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инертностью.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Мерой инертности является масса тела.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Массой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называют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количество вещества в объеме тела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, в клас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сической механике ее считают величиной постоянной. Единица из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мерения массы — килограмм (кг).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  <w:t>Вторая аксиома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(второй закон Ньютона — основной закон динамики)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Зависимость между силой, действующей на материальную точ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ку, и сообщаемым ею ускорением следующая: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F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= та,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масса точки, кг;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ускорение точки, м/с</w:t>
      </w:r>
      <w:r w:rsidRPr="005832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Ускорение, сообщенное материальной точке силой, пропорцио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нально величине силы и совпадает с направлением силы.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закон динамики в дифференциальной форме: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EBFCE" wp14:editId="5691385F">
            <wp:extent cx="2698750" cy="4762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На все тела на Земле действует сила тяжести, она сообщает телу ускорение свободного падения, направленное к центру Земли:</w:t>
      </w:r>
    </w:p>
    <w:p w:rsidR="00AE692E" w:rsidRPr="003248B6" w:rsidRDefault="00AE692E" w:rsidP="00AE692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= т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9,81м/с</w:t>
      </w:r>
      <w:r w:rsidRPr="005832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ускорение свободного падения. 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  <w:t>Третья аксиома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(третий закон Ньютона).</w:t>
      </w: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30249A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Силы взаимодействия двух тел равны по величине и направле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ны по одной прямой в разные стороны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13.1):</w:t>
      </w: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C2C7BFD" wp14:editId="719D6CD4">
            <wp:simplePos x="0" y="0"/>
            <wp:positionH relativeFrom="column">
              <wp:posOffset>1510665</wp:posOffset>
            </wp:positionH>
            <wp:positionV relativeFrom="paragraph">
              <wp:posOffset>67310</wp:posOffset>
            </wp:positionV>
            <wp:extent cx="2708275" cy="11906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4EBA4" wp14:editId="1DB0B857">
            <wp:extent cx="2876550" cy="24260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28" cy="2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Default="00AE692E" w:rsidP="00AE692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Откуда</w:t>
      </w:r>
    </w:p>
    <w:p w:rsidR="00AE692E" w:rsidRPr="005832C4" w:rsidRDefault="00AE692E" w:rsidP="00AE692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C9934" wp14:editId="55AE3130">
            <wp:extent cx="2452007" cy="3238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00" cy="3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ускорения обратно пропорциональны массам.</w:t>
      </w: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4"/>
          <w:lang w:eastAsia="ru-RU"/>
        </w:rPr>
      </w:pPr>
    </w:p>
    <w:p w:rsidR="00AE692E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</w:pPr>
    </w:p>
    <w:p w:rsidR="00AE692E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  <w:t>Четвертая аксиома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(закон независимости действия сил). </w:t>
      </w: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Каждая сила системы сил действует так, как она действовала бы одна.</w:t>
      </w:r>
    </w:p>
    <w:p w:rsidR="00AE692E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Ускорение, сообщаемое точке системой сил, равно геометриче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ской сумме ускорений, сообщенных точке каждой силой в отдельно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сти (рис. 13.2):</w:t>
      </w:r>
    </w:p>
    <w:p w:rsidR="00AE692E" w:rsidRDefault="00AE692E" w:rsidP="00AE692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4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A1DB5A" wp14:editId="5A68C829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4872990" cy="109537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2E" w:rsidRDefault="00AE692E" w:rsidP="00AE692E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4" w:name="_Toc274167092"/>
    </w:p>
    <w:p w:rsidR="00AE692E" w:rsidRDefault="00AE692E" w:rsidP="00AE692E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решения задач</w:t>
      </w:r>
      <w:bookmarkEnd w:id="4"/>
    </w:p>
    <w:p w:rsidR="00AE692E" w:rsidRPr="005832C4" w:rsidRDefault="00AE692E" w:rsidP="00AE692E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Пример 1.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Свободная материальная точка, масса которой</w:t>
      </w:r>
      <w:r w:rsidRPr="005832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5832C4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5</w:t>
        </w:r>
        <w:r w:rsidRPr="005832C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кг</w:t>
        </w:r>
      </w:smartTag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, движется согласно уравнению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= 0,48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5832C4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+0,2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. Определить величину движущей силы.</w:t>
      </w:r>
    </w:p>
    <w:p w:rsidR="00AE692E" w:rsidRPr="005832C4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2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AE692E" w:rsidRPr="005832C4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0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1. Ускорение точки:</w:t>
      </w:r>
    </w:p>
    <w:p w:rsidR="00AE692E" w:rsidRPr="00754E52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a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'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S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";   </w:t>
      </w:r>
    </w:p>
    <w:p w:rsidR="00AE692E" w:rsidRPr="00754E52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S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>'</w:t>
      </w:r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= 0,96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t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>+ 0</w:t>
      </w:r>
      <w:proofErr w:type="gramStart"/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>,2</w:t>
      </w:r>
      <w:proofErr w:type="gramEnd"/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; </w:t>
      </w:r>
    </w:p>
    <w:p w:rsidR="00AE692E" w:rsidRPr="00754E52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a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754E52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>' =</w:t>
      </w:r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0</w:t>
      </w:r>
      <w:proofErr w:type="gramStart"/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>,96</w:t>
      </w:r>
      <w:proofErr w:type="gramEnd"/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Pr="00754E52">
        <w:rPr>
          <w:rFonts w:ascii="Times New Roman" w:eastAsia="Calibri" w:hAnsi="Times New Roman" w:cs="Times New Roman"/>
          <w:sz w:val="28"/>
          <w:szCs w:val="24"/>
          <w:vertAlign w:val="superscript"/>
          <w:lang w:eastAsia="ru-RU"/>
        </w:rPr>
        <w:t>2</w:t>
      </w:r>
      <w:r w:rsidRPr="00754E52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AE692E" w:rsidRPr="00754E52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Действующая сила согласно основному закону динамики </w:t>
      </w:r>
    </w:p>
    <w:p w:rsidR="00AE692E" w:rsidRPr="005832C4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de-DE"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 xml:space="preserve">F = </w:t>
      </w:r>
      <w:proofErr w:type="spellStart"/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ma</w:t>
      </w:r>
      <w:proofErr w:type="spellEnd"/>
      <w:r w:rsidRPr="005832C4">
        <w:rPr>
          <w:rFonts w:ascii="Times New Roman" w:eastAsia="Calibri" w:hAnsi="Times New Roman" w:cs="Times New Roman"/>
          <w:sz w:val="28"/>
          <w:szCs w:val="24"/>
          <w:lang w:val="de-DE" w:eastAsia="ru-RU"/>
        </w:rPr>
        <w:t>;</w:t>
      </w:r>
    </w:p>
    <w:p w:rsidR="00AE692E" w:rsidRDefault="00AE692E" w:rsidP="00AE692E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F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5 * 0,96 = 4,8 Н.</w:t>
      </w:r>
    </w:p>
    <w:p w:rsidR="00AE692E" w:rsidRPr="005832C4" w:rsidRDefault="00AE692E" w:rsidP="00AE692E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AE692E" w:rsidRDefault="00AE692E" w:rsidP="00AE69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5" w:name="_Toc274167097"/>
    </w:p>
    <w:p w:rsidR="00AE692E" w:rsidRPr="005832C4" w:rsidRDefault="00AE692E" w:rsidP="00AE692E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о силе инерции</w:t>
      </w:r>
      <w:bookmarkEnd w:id="5"/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9A">
        <w:rPr>
          <w:rFonts w:ascii="Times New Roman" w:eastAsia="Calibri" w:hAnsi="Times New Roman" w:cs="Century Schoolbook"/>
          <w:i/>
          <w:iCs/>
          <w:sz w:val="28"/>
          <w:szCs w:val="28"/>
          <w:shd w:val="clear" w:color="auto" w:fill="FFFFFF"/>
          <w:lang w:eastAsia="ru-RU"/>
        </w:rPr>
        <w:t>Инертность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способность сохранять свое состояние неизмен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ным, это внутреннее свойство всех материальных тел.</w:t>
      </w:r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9A">
        <w:rPr>
          <w:rFonts w:ascii="Times New Roman" w:eastAsia="Calibri" w:hAnsi="Times New Roman" w:cs="Century Schoolbook"/>
          <w:i/>
          <w:iCs/>
          <w:sz w:val="28"/>
          <w:szCs w:val="28"/>
          <w:shd w:val="clear" w:color="auto" w:fill="FFFFFF"/>
          <w:lang w:eastAsia="ru-RU"/>
        </w:rPr>
        <w:t>Сила инерции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сила, возникающая при разгоне или торможе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нии тела (материальной точки) и направленная в обратную сторо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ну от ускорения. Силу инерции можно измерить, она приложена к «связям» — телам, связанным с разгоняющимся или тормозящимся телом.</w:t>
      </w:r>
    </w:p>
    <w:p w:rsidR="00AE692E" w:rsidRDefault="00AE692E" w:rsidP="00AE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Рассчитано, что сила инерции равна</w:t>
      </w:r>
    </w:p>
    <w:p w:rsidR="00AE692E" w:rsidRPr="005832C4" w:rsidRDefault="00AE692E" w:rsidP="00AE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=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а/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6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0D3BD24" wp14:editId="560BC54D">
            <wp:simplePos x="0" y="0"/>
            <wp:positionH relativeFrom="column">
              <wp:posOffset>3957955</wp:posOffset>
            </wp:positionH>
            <wp:positionV relativeFrom="paragraph">
              <wp:posOffset>72390</wp:posOffset>
            </wp:positionV>
            <wp:extent cx="2333625" cy="9715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силы, действующие на материальные точки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(рис. 14.1), при разгоне платформы соответственно равны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5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CEFCC" wp14:editId="4BA8155D">
            <wp:extent cx="1119188" cy="285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09" cy="2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ru-RU"/>
        </w:rPr>
        <w:t>F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ru-RU"/>
        </w:rPr>
        <w:t xml:space="preserve">ин2 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= 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а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5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4869BB" wp14:editId="170CCF5A">
            <wp:simplePos x="0" y="0"/>
            <wp:positionH relativeFrom="column">
              <wp:posOffset>4724400</wp:posOffset>
            </wp:positionH>
            <wp:positionV relativeFrom="paragraph">
              <wp:posOffset>45720</wp:posOffset>
            </wp:positionV>
            <wp:extent cx="1476375" cy="9525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Разгоняющееся тело (плат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форма с массой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рис. 14.1)) си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лу инерции не воспринимает, иначе разгон платформы вообще был бы невозможен.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вращательном движении (криволинейном) возникающее ускорение принято представлять в виде двух составляющих: нор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мального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касательного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at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14.2).</w:t>
      </w: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при рассмотрении кри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волинейного движения могут воз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никнуть две составляющие силы инерции: нормальная и касательная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17B6DCF" wp14:editId="57308E4A">
            <wp:simplePos x="0" y="0"/>
            <wp:positionH relativeFrom="column">
              <wp:posOffset>4953000</wp:posOffset>
            </wp:positionH>
            <wp:positionV relativeFrom="paragraph">
              <wp:posOffset>337185</wp:posOffset>
            </wp:positionV>
            <wp:extent cx="1323975" cy="118491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FA2E4" wp14:editId="44A90841">
            <wp:extent cx="2748384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30" cy="9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равномерном движении по дуге всегда возникает нормальное ускорение, касательное ускоре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ние равно нулю, поэтому действует только нормальная составляющая силы инерции, направленная по радиусу из центра дуги (рис. 14.3).</w:t>
      </w: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E702B" wp14:editId="7611F131">
            <wp:extent cx="244053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25" cy="7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2E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Pr="005832C4" w:rsidRDefault="00AE692E" w:rsidP="00AE692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bookmarkStart w:id="6" w:name="_Toc274167093"/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Пример 2</w:t>
      </w:r>
      <w:r w:rsidRPr="005832C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Стержень вращается с угловой скоростью </w:t>
      </w:r>
      <w:r w:rsidRPr="00A3124F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n</w:t>
      </w:r>
      <w:r w:rsidRPr="00A3124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=3500 об/мин. На сколько увеличится нагрузка на подшипник, если на одной из сторон прикрепить груз, массой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</w:t>
      </w:r>
      <w:r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0,5 кг на расстоянии </w:t>
      </w:r>
      <w:r w:rsidRPr="00A3124F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r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= 0,1 м.</w:t>
      </w: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Дано:</w:t>
      </w:r>
    </w:p>
    <w:p w:rsidR="00AE692E" w:rsidRPr="00A3124F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E692E" w:rsidRDefault="00AE692E" w:rsidP="00AE692E">
      <w:pPr>
        <w:keepNext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A3124F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n</w:t>
      </w:r>
      <w:r w:rsidRPr="00A3124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=3500 об/мин;</w:t>
      </w:r>
    </w:p>
    <w:p w:rsidR="00AE692E" w:rsidRDefault="00AE692E" w:rsidP="00AE692E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</w:t>
      </w:r>
      <w:r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0, 5 кг;</w:t>
      </w: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r w:rsidRPr="00A3124F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r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= 0, 1 м</w:t>
      </w: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both"/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Найти: 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 xml:space="preserve"> </w:t>
      </w:r>
      <w:proofErr w:type="gramStart"/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- </w:t>
      </w:r>
      <w:r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  <w:t>?</w:t>
      </w:r>
      <w:proofErr w:type="gramEnd"/>
    </w:p>
    <w:p w:rsidR="00AE692E" w:rsidRDefault="00AE692E" w:rsidP="00AE692E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3124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Решение</w:t>
      </w:r>
    </w:p>
    <w:p w:rsidR="00AE692E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AE692E" w:rsidRDefault="00AE692E" w:rsidP="00AE692E">
      <w:pPr>
        <w:pStyle w:val="a3"/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Силу инерции определяем по формуле:</w:t>
      </w:r>
    </w:p>
    <w:p w:rsidR="00AE692E" w:rsidRDefault="00AE692E" w:rsidP="00AE692E">
      <w:pPr>
        <w:pStyle w:val="a3"/>
        <w:tabs>
          <w:tab w:val="left" w:pos="1800"/>
        </w:tabs>
        <w:spacing w:after="0" w:line="240" w:lineRule="auto"/>
        <w:ind w:left="2164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95EE142" wp14:editId="37F46F94">
            <wp:simplePos x="0" y="0"/>
            <wp:positionH relativeFrom="column">
              <wp:posOffset>3118485</wp:posOffset>
            </wp:positionH>
            <wp:positionV relativeFrom="paragraph">
              <wp:posOffset>4445</wp:posOffset>
            </wp:positionV>
            <wp:extent cx="381000" cy="4857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3" t="48484" r="43844" b="-1101"/>
                    <a:stretch/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92E" w:rsidRPr="00EB7FB8" w:rsidRDefault="00AE692E" w:rsidP="00AE692E">
      <w:pPr>
        <w:pStyle w:val="a3"/>
        <w:tabs>
          <w:tab w:val="left" w:pos="2985"/>
        </w:tabs>
        <w:spacing w:after="0" w:line="240" w:lineRule="auto"/>
        <w:ind w:left="2164"/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  <w:lang w:val="en-US"/>
        </w:rPr>
      </w:pP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 </w:t>
      </w:r>
      <w:r w:rsidRPr="0048513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|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4851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>=</w:t>
      </w:r>
      <w:r w:rsidRPr="00485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|</w:t>
      </w:r>
      <w:r w:rsidRPr="0048513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а|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|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B7F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= | mω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r |</w:t>
      </w:r>
    </w:p>
    <w:p w:rsidR="00AE692E" w:rsidRPr="00485132" w:rsidRDefault="00AE692E" w:rsidP="00AE692E">
      <w:pPr>
        <w:pStyle w:val="a3"/>
        <w:tabs>
          <w:tab w:val="left" w:pos="1800"/>
        </w:tabs>
        <w:spacing w:after="0" w:line="240" w:lineRule="auto"/>
        <w:ind w:left="2164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AE692E" w:rsidRPr="00A3124F" w:rsidRDefault="00AE692E" w:rsidP="00AE692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</w:p>
    <w:p w:rsidR="00AE692E" w:rsidRDefault="00AE692E" w:rsidP="00AE692E">
      <w:pPr>
        <w:pStyle w:val="a3"/>
        <w:keepNext/>
        <w:numPr>
          <w:ilvl w:val="0"/>
          <w:numId w:val="2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Определяем угловую скорость ω по формуле:</w:t>
      </w:r>
    </w:p>
    <w:p w:rsidR="00AE692E" w:rsidRDefault="00AE692E" w:rsidP="00AE692E">
      <w:pPr>
        <w:pStyle w:val="a3"/>
        <w:keepNext/>
        <w:spacing w:after="0" w:line="240" w:lineRule="auto"/>
        <w:ind w:left="106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92E" w:rsidRPr="00D851CC" w:rsidRDefault="00AE692E" w:rsidP="00AE692E">
      <w:pPr>
        <w:pStyle w:val="a3"/>
        <w:keepNext/>
        <w:spacing w:after="0" w:line="240" w:lineRule="auto"/>
        <w:ind w:left="106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ω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=    </w:t>
      </w: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76948FF" wp14:editId="5D223C5F">
            <wp:extent cx="304800" cy="4286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1" t="-1" r="8129" b="1500"/>
                    <a:stretch/>
                  </pic:blipFill>
                  <pic:spPr bwMode="auto">
                    <a:xfrm>
                      <a:off x="0" y="0"/>
                      <a:ext cx="307651" cy="4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92E" w:rsidRDefault="00AE692E" w:rsidP="00AE692E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ω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π</w:t>
      </w:r>
      <w:r w:rsidRPr="00D851C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·3500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/ 30 = 3,14·3500/ 30 = 366, 33 ≈ 366 рад/с</w:t>
      </w:r>
    </w:p>
    <w:p w:rsidR="00AE692E" w:rsidRDefault="00AE692E" w:rsidP="00AE692E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AE692E" w:rsidRDefault="00AE692E" w:rsidP="00AE692E">
      <w:pPr>
        <w:pStyle w:val="a3"/>
        <w:keepNext/>
        <w:numPr>
          <w:ilvl w:val="0"/>
          <w:numId w:val="29"/>
        </w:numPr>
        <w:tabs>
          <w:tab w:val="left" w:pos="432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Подставляя значения в формулу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силы инерции получаем:</w:t>
      </w:r>
    </w:p>
    <w:p w:rsidR="00AE692E" w:rsidRDefault="00AE692E" w:rsidP="00AE692E">
      <w:pPr>
        <w:pStyle w:val="a3"/>
        <w:keepNext/>
        <w:tabs>
          <w:tab w:val="left" w:pos="4320"/>
        </w:tabs>
        <w:spacing w:after="0" w:line="240" w:lineRule="auto"/>
        <w:ind w:left="928"/>
        <w:outlineLvl w:val="3"/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</w:pPr>
    </w:p>
    <w:p w:rsidR="00AE692E" w:rsidRPr="004968BB" w:rsidRDefault="00AE692E" w:rsidP="00AE692E">
      <w:pPr>
        <w:pStyle w:val="a3"/>
        <w:keepNext/>
        <w:tabs>
          <w:tab w:val="left" w:pos="4320"/>
        </w:tabs>
        <w:spacing w:after="0" w:line="240" w:lineRule="auto"/>
        <w:ind w:left="92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   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D851C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|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4851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 w:rsidRPr="00D851C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>=</w:t>
      </w:r>
      <w:r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0,5 ·366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·0,1 = 6697,8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≈ 6698 Н  ≈ 670 кг</w:t>
      </w:r>
    </w:p>
    <w:p w:rsidR="00AE692E" w:rsidRPr="00D851CC" w:rsidRDefault="00AE692E" w:rsidP="00AE692E">
      <w:pPr>
        <w:keepNext/>
        <w:tabs>
          <w:tab w:val="left" w:pos="43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692E" w:rsidRDefault="00AE692E" w:rsidP="00AE692E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E692E" w:rsidRDefault="00AE692E" w:rsidP="00AE692E">
      <w:pPr>
        <w:keepNext/>
        <w:tabs>
          <w:tab w:val="left" w:pos="432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результат, полученный в задаче подтверждает необходимость тщательной балансировки вращающихся деталей. Несбалансированные детали создают огромные дополнительные динамические нагрузки, которые приводят к быстрому их износу.</w:t>
      </w:r>
    </w:p>
    <w:p w:rsidR="00AE692E" w:rsidRPr="004138CF" w:rsidRDefault="00AE692E" w:rsidP="00AE692E">
      <w:pPr>
        <w:keepNext/>
        <w:tabs>
          <w:tab w:val="left" w:pos="432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6"/>
    <w:p w:rsidR="00AE692E" w:rsidRDefault="0083356A" w:rsidP="00833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3356A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и мощность</w:t>
      </w:r>
    </w:p>
    <w:bookmarkEnd w:id="0"/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 должен: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иметь представление о работе силы при прямолинейном и криволинейном перемещениях, о мощности полезной и затраченной, о коэффициенте полезного действия.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знать формулы для расчета работы и мощности при поступательном и              вращательном движениях, КПД;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  уметь рассчитать работу, мощность, КПД.</w:t>
      </w:r>
    </w:p>
    <w:p w:rsidR="00754E52" w:rsidRPr="00754E52" w:rsidRDefault="00754E52" w:rsidP="00754E52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7" w:name="_Toc271662529"/>
      <w:bookmarkStart w:id="8" w:name="_Toc274167103"/>
      <w:r w:rsidRPr="00754E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</w:t>
      </w:r>
      <w:bookmarkEnd w:id="7"/>
      <w:bookmarkEnd w:id="8"/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действия силы на некотором перемещении точки ее приложения вводят понятие «работа силы».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служит мерой действия силы, работа — скалярная величина.</w:t>
      </w:r>
    </w:p>
    <w:p w:rsidR="00754E52" w:rsidRPr="00754E52" w:rsidRDefault="00754E52" w:rsidP="008335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83356A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 постоянной силы на прямолинейном пути</w:t>
      </w:r>
      <w:r w:rsidR="0083356A" w:rsidRPr="008335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силы в общем случае численно равна произведению модуля силы на длину пройденного пути и на косинус угла между направлением силы и направлением</w:t>
      </w:r>
      <w:r w:rsidRPr="008335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перемещения (рис. 15.1)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83356A" w:rsidP="00833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53FA4" wp14:editId="33672B54">
            <wp:extent cx="1322070" cy="334898"/>
            <wp:effectExtent l="0" t="0" r="0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26" cy="3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8335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375285</wp:posOffset>
                </wp:positionV>
                <wp:extent cx="2099945" cy="5019675"/>
                <wp:effectExtent l="3810" t="3810" r="1270" b="0"/>
                <wp:wrapSquare wrapText="bothSides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5019675"/>
                          <a:chOff x="1122" y="6480"/>
                          <a:chExt cx="3307" cy="7905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1122" y="6480"/>
                            <a:ext cx="3291" cy="6230"/>
                            <a:chOff x="1122" y="6480"/>
                            <a:chExt cx="3291" cy="6230"/>
                          </a:xfrm>
                        </wpg:grpSpPr>
                        <wpg:grpSp>
                          <wpg:cNvPr id="3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22" y="6480"/>
                              <a:ext cx="3291" cy="4190"/>
                              <a:chOff x="1122" y="6480"/>
                              <a:chExt cx="3291" cy="4190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lum bright="-40000" contrast="8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22" y="6480"/>
                                <a:ext cx="3291" cy="2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lum bright="-40000" contrast="8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4690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22" y="8640"/>
                                <a:ext cx="3242" cy="20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715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2" y="10670"/>
                              <a:ext cx="2622" cy="20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" y="12885"/>
                            <a:ext cx="330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FDCDB" id="Группа 36" o:spid="_x0000_s1026" style="position:absolute;margin-left:6pt;margin-top:29.55pt;width:165.35pt;height:395.25pt;z-index:251666432" coordorigin="1122,6480" coordsize="3307,79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">
                <v:group id="Group 3" o:spid="_x0000_s1027" style="position:absolute;left:1122;top:6480;width:3291;height:6230" coordorigin="1122,6480" coordsize="3291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4" o:spid="_x0000_s1028" style="position:absolute;left:1122;top:6480;width:3291;height:4190" coordorigin="1122,6480" coordsize="3291,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style="position:absolute;left:1122;top:6480;width:3291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">
                      <v:imagedata r:id="rId22" o:title="" gain="5" blacklevel="-13107f"/>
                    </v:shape>
                    <v:shape id="Picture 6" o:spid="_x0000_s1030" type="#_x0000_t75" style="position:absolute;left:1122;top:8640;width:324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">
                      <v:imagedata r:id="rId23" o:title="" cropright="30739f" gain="5" blacklevel="-13107f"/>
                    </v:shape>
                  </v:group>
                  <v:shape id="Picture 7" o:spid="_x0000_s1031" type="#_x0000_t75" style="position:absolute;left:1122;top:10670;width:262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">
                    <v:imagedata r:id="rId24" o:title="" cropleft="37454f"/>
                  </v:shape>
                </v:group>
                <v:shape id="Picture 8" o:spid="_x0000_s1032" type="#_x0000_t75" style="position:absolute;left:1122;top:12885;width:3307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">
                  <v:imagedata r:id="rId25" o:title="" gain="5" blacklevel="-13107f"/>
                </v:shape>
                <w10:wrap type="square"/>
              </v:group>
            </w:pict>
          </mc:Fallback>
        </mc:AlternateContent>
      </w:r>
      <w:r w:rsidRPr="00754E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Единицы измерения работы: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1 Дж (джоуль)= 1 Н-м; 1 кДж (килоджоуль) = 103 Дж.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Рассмотрим частные случаи.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Силы, совпадающие с направлением перемещения, называются движущими силами.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вектора силы совпадает с направлением перемещения (рис. 15.2). В этом случае α = 0° (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cos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α = 1). Тогда W = </w:t>
      </w:r>
      <w:proofErr w:type="gram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FS &gt;</w:t>
      </w:r>
      <w:proofErr w:type="gram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Силы, перпендикулярные направлению перемещения, работы не производят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15.3).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Сила </w:t>
      </w:r>
      <w:r w:rsidRPr="00754E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F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перпендикулярна направлению перемещения, α = 90° (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cos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α = 0); W = 0.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Силы, направленные в обратную от направления перемещения сторону, называются силами сопротивления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15.4).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Сила </w:t>
      </w:r>
      <w:r w:rsidRPr="00754E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F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обратную от перемещения </w:t>
      </w:r>
      <w:r w:rsidRPr="00754E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S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сторону. В этом случае α = 180° (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cos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α = — 1), следовательно,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W = — FS </w:t>
      </w:r>
      <w:proofErr w:type="gram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 0</w:t>
      </w:r>
      <w:proofErr w:type="gramEnd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Выводы: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1. Движущие силы увеличивают модуль скорости, силы сопротивления уменьшают скорость.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2. Таким образом, работа может быть положительной и отрицательной в зависимости от направления силы и скорости.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 постоянной силы на криволинейном пути</w:t>
      </w:r>
    </w:p>
    <w:p w:rsidR="00754E52" w:rsidRPr="00754E52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36195" distR="114300" simplePos="0" relativeHeight="251667456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126365</wp:posOffset>
            </wp:positionV>
            <wp:extent cx="1398270" cy="106680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56A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при криволинейном пути — это работа окружной силы: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Произведение окружной силы на радиус называют вращающим моментом: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71525" cy="2095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Работа силы, приложенной к вращающемуся телу, равна произведению вращающего момента на угол поворота:</w:t>
      </w:r>
    </w:p>
    <w:p w:rsidR="0083356A" w:rsidRPr="00754E52" w:rsidRDefault="0083356A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4625" cy="371475"/>
            <wp:effectExtent l="0" t="0" r="317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19" cy="37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154305</wp:posOffset>
            </wp:positionV>
            <wp:extent cx="1704975" cy="1285875"/>
            <wp:effectExtent l="0" t="0" r="9525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 силы тяжести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силы тяжести зависит только от изменения высоты и равна произведению модуля силы тяжести на вертикальное перемещение точки (рис. 15.6):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Δh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изменение высоты. При опускании работа положительна, при подъеме отрицательна.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 равнодействующей силы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действием системы сил точка массой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перемещается из положения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положение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15.7).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движения под действием системы сил пользуются теоремой о работе равнодействующей.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 равнодействующей на некотором перемещении равна алгебраической сумме работ системы сил на том же перемещении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1492" cy="131445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95" cy="13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274167108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Мощность</w:t>
      </w:r>
      <w:bookmarkEnd w:id="9"/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работоспособности и быстроты совершения работы введено понятие мощности.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2205990" cy="1151890"/>
            <wp:effectExtent l="0" t="0" r="381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Мощность — работа, выполненная в единицу</w:t>
      </w:r>
      <w:r w:rsidRPr="00754E5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времени: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57225" cy="409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Единицы измерения мощности: ватты, киловатты,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8197" cy="409575"/>
            <wp:effectExtent l="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12" cy="4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Мощность при поступательном движении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16.1)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5454" cy="419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90" cy="41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Учитывая, что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S/t = </w:t>
      </w:r>
      <w:proofErr w:type="spell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v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cp</w:t>
      </w:r>
      <w:proofErr w:type="spellEnd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чим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0163" cy="400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99" cy="40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F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модуль силы, действующей на тело; </w:t>
      </w:r>
      <w:proofErr w:type="spell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v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ср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средняя скорость движения тела.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Средняя мощность при поступательном движении равна про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изведению модуля силы на среднюю скорость перемещения и на ко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синус угла между направлениями силы и скорости.</w:t>
      </w:r>
    </w:p>
    <w:p w:rsidR="00754E52" w:rsidRPr="00754E52" w:rsidRDefault="00754E52" w:rsidP="000A2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600200" cy="120269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Мощность при вращении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16.2)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Тело движется по дуге радиуса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r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точки М</w:t>
      </w:r>
      <w:r w:rsidRPr="00754E52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точку M</w:t>
      </w:r>
      <w:r w:rsidRPr="00754E52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3353" cy="409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7" cy="40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силы:  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5570" cy="306114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75" cy="3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6657" cy="31432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31" cy="3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вр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вращающий момент.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2008" cy="49530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20" cy="4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Учитывая, что    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38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16" cy="4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получим  </w:t>
      </w:r>
      <w:r w:rsidRPr="008335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0616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80" cy="3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754E52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cp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средняя угловая скорость.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Мощность силы при вращении равна произведению вращающего момента на среднюю угловую скорость.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при выполнении работы усилие машины и скорость дви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жения меняются, можно определить мощность в любой момент вре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мени, зная значения усилия и скорости в данный момент.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keepNext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274167109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полезного действия</w:t>
      </w:r>
      <w:bookmarkEnd w:id="10"/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машина и механизм, совершая работу, тратит часть энергии на преодоление вредных сопротивлений. Таким образом, машина (механизм) кроме полезной работы совершает еще и дополнительную работу.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Отношение полезной работы к полной работе или полезной мощности ко всей затраченной мощности называется коэффициентом по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лезного действия (КПД):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732189" cy="54292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36" cy="5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Полезная работа (мощность) расходуется на движение с заданной скоростью и определяется по формулам: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8049" cy="62865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47" cy="6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Затраченная мощность больше полезной на величину мощности, идущей на преодоление трения в звеньях машины, на утечки и тому подобные потери.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Чем выше КПД, тем совершеннее машина.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754E52" w:rsidRDefault="00754E5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754E52" w:rsidRDefault="00754E5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6A0EAC" w:rsidRPr="00754E52" w:rsidRDefault="006A0EAC" w:rsidP="006A0EAC">
      <w:pPr>
        <w:pStyle w:val="a3"/>
        <w:numPr>
          <w:ilvl w:val="0"/>
          <w:numId w:val="30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_Toc274167113"/>
      <w:r w:rsidRPr="00754E52">
        <w:rPr>
          <w:rFonts w:ascii="Times New Roman" w:hAnsi="Times New Roman" w:cs="Times New Roman"/>
          <w:bCs/>
          <w:sz w:val="28"/>
          <w:szCs w:val="28"/>
        </w:rPr>
        <w:t>Общие теоремы динамики</w:t>
      </w:r>
    </w:p>
    <w:bookmarkEnd w:id="11"/>
    <w:p w:rsidR="00754E52" w:rsidRPr="00754E52" w:rsidRDefault="00754E52" w:rsidP="006A0EA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4E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Студент должен: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иметь представление о понятиях «импульс силы», «количество движения», «кинетическая энергия»; о системе материальных точек, о внутренних и внешних силах системы.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знать основные теоремы динамики, основные уравнения динамики при поступательном и вращательном движениях твердого тела, формулы для расчета моментов инерции некоторых однород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ных твердых тел.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уметь определять параметры движения с помощью теорем динамики.</w:t>
      </w:r>
    </w:p>
    <w:p w:rsidR="00754E52" w:rsidRPr="00754E52" w:rsidRDefault="00754E52" w:rsidP="00754E52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274167114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Теорема об изменении количества движения</w:t>
      </w:r>
      <w:bookmarkEnd w:id="12"/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Количеством движения материальной точки называется векторная величина, равная произведению массы точки на ее скорость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mv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Вектор количества движения совпадает по направлению с вектором скорости. Единица измерения \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mv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\ = кг*м/с.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Произведение постоянного вектора силы на некоторый промежуток времени, в течение которого действует эта сила, называется импульсом силы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Ft</w:t>
      </w:r>
      <w:proofErr w:type="spellEnd"/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Вектор импульса силы по направлению совпадает с вектором силы.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8224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31" cy="3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Использовав основное уравнение динамики, после преобразования можно получить соотношение между количеством движения и импульсом силы (рис. 17.1).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82550</wp:posOffset>
            </wp:positionV>
            <wp:extent cx="1732280" cy="1247775"/>
            <wp:effectExtent l="0" t="0" r="1270" b="9525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838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70" cy="8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Проинтегрируем обе части равен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ства:</w:t>
      </w:r>
    </w:p>
    <w:p w:rsidR="00754E52" w:rsidRPr="00754E52" w:rsidRDefault="00754E52" w:rsidP="00754E52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2880" cy="638175"/>
            <wp:effectExtent l="0" t="0" r="127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Полученное соотношение выражает теорему об изменении количества движения точки: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Теорема: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Изменение количества движения точки за некоторый промежуток времени равно импульсу силы, действующему на точку в течение того же промежутка времени.</w:t>
      </w:r>
    </w:p>
    <w:p w:rsidR="00754E52" w:rsidRPr="00754E52" w:rsidRDefault="00754E52" w:rsidP="00754E52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274167115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Теорема об изменении кинетической энергии</w:t>
      </w:r>
      <w:bookmarkEnd w:id="13"/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Энергией называется способность тела совершать механическую</w:t>
      </w:r>
      <w:r w:rsidRPr="00754E52"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работу.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Существуют две формы механической энергии: </w:t>
      </w:r>
    </w:p>
    <w:p w:rsidR="00754E52" w:rsidRPr="00754E52" w:rsidRDefault="00754E52" w:rsidP="00754E5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потенциальная э</w:t>
      </w:r>
      <w:r w:rsidR="006A0EAC">
        <w:rPr>
          <w:rFonts w:ascii="Times New Roman" w:eastAsia="Calibri" w:hAnsi="Times New Roman" w:cs="Times New Roman"/>
          <w:sz w:val="28"/>
          <w:szCs w:val="28"/>
          <w:lang w:eastAsia="ru-RU"/>
        </w:rPr>
        <w:t>нергия, или энергия положения,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4E52" w:rsidRPr="00754E52" w:rsidRDefault="00754E52" w:rsidP="00754E5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кинетическая энергия, или энергия движения.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Потенциальная энергия (П) определяет способность тела совершать работу при опускании с некоторой высоты до уровня моря. 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Потенциальная энергия численно равна работе силы тяжести.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= 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Gh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754E52" w:rsidRPr="00754E52" w:rsidRDefault="00754E52" w:rsidP="00754E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где h — высота точки над уровнем моря.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Кинетическая энергия (К) определяется способностью движущегося тела совершать работу. 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Для материальной точки кинетическая энергия рассчитывается по формуле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7652" cy="476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0" cy="47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Кинетическая энергия — величина скалярная, положительная.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Единицы измерения:</w:t>
      </w:r>
    </w:p>
    <w:p w:rsid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2543" cy="4191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08" cy="41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AC" w:rsidRPr="00754E52" w:rsidRDefault="006A0EAC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51435</wp:posOffset>
            </wp:positionV>
            <wp:extent cx="1057275" cy="962025"/>
            <wp:effectExtent l="0" t="0" r="9525" b="9525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Энергия имеет размерность работы.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Запишем для материальной точки (рис. 17.2) основное уравнение движения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0149" cy="2952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34" cy="29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Спроектируем обе части векторного равенства на направление скорости: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333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Известно, что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640" cy="371475"/>
            <wp:effectExtent l="0" t="0" r="508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5" cy="37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Откуда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8376" cy="3714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08" cy="3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Умножив обе части полученного выражения на некоторое перемещение </w:t>
      </w:r>
      <w:proofErr w:type="spellStart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dS</w:t>
      </w:r>
      <w:proofErr w:type="spell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, получим</w:t>
      </w:r>
      <w:r w:rsidRPr="00754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i/>
          <w:iCs/>
          <w:sz w:val="10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754E52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231176" cy="14001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82" cy="140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Полученное равенство выражает теорему об изменении кинетической энергии точки: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Теорема: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Изменение кинетической энергии на некотором пути равно работе всех действующих на точку сил на том же пути.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p w:rsidR="00754E52" w:rsidRPr="00754E52" w:rsidRDefault="00754E52" w:rsidP="00754E5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274167117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решения задач</w:t>
      </w:r>
      <w:bookmarkEnd w:id="14"/>
      <w:r w:rsidRPr="0075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1.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 двигался со скоростью </w:t>
      </w:r>
      <w:smartTag w:uri="urn:schemas-microsoft-com:office:smarttags" w:element="metricconverter">
        <w:smartTagPr>
          <w:attr w:name="ProductID" w:val="54 км/ч"/>
        </w:smartTagPr>
        <w:r w:rsidRPr="00754E5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54 км/ч</w:t>
        </w:r>
      </w:smartTag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. В результате резкого торможения автомобиль остановился. Определите время торможения, если коэффициент трения между поверхностью дороги и колесами автомобиля 0,36.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Решение</w:t>
      </w:r>
    </w:p>
    <w:p w:rsidR="006A0EAC" w:rsidRPr="00754E52" w:rsidRDefault="006A0EAC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Принимаем автомобиль за материальную точку (рис. 17.8).</w:t>
      </w:r>
    </w:p>
    <w:p w:rsidR="00754E52" w:rsidRPr="00754E52" w:rsidRDefault="00754E52" w:rsidP="00754E5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Считаем, что торможение произошло только за счет трения. Используем теорему об изменении количества движения. Начальная скорость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3143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По теореме изменения количества движения</w:t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Конечная скорость</w:t>
      </w: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v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 (остановка).</w:t>
      </w:r>
    </w:p>
    <w:p w:rsidR="00754E52" w:rsidRPr="00754E52" w:rsidRDefault="00754E52" w:rsidP="00754E5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Тормозная сила</w:t>
      </w:r>
    </w:p>
    <w:p w:rsidR="00754E52" w:rsidRPr="00754E52" w:rsidRDefault="00754E52" w:rsidP="00754E5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905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E52" w:rsidRPr="00754E52" w:rsidRDefault="00754E52" w:rsidP="00754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0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10160</wp:posOffset>
            </wp:positionV>
            <wp:extent cx="3014980" cy="132016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здесь</w:t>
      </w: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сила прижатия;</w:t>
      </w:r>
    </w:p>
    <w:p w:rsidR="00754E52" w:rsidRPr="00754E52" w:rsidRDefault="00754E52" w:rsidP="00754E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54E5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f</w:t>
      </w:r>
      <w:proofErr w:type="gram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коэффициент трения;</w:t>
      </w:r>
    </w:p>
    <w:p w:rsidR="00754E52" w:rsidRPr="00754E52" w:rsidRDefault="00754E52" w:rsidP="00754E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754E52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G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сила тя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жести; </w:t>
      </w:r>
    </w:p>
    <w:p w:rsidR="00754E52" w:rsidRPr="00754E52" w:rsidRDefault="00754E52" w:rsidP="00754E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масса автомобиля; </w:t>
      </w:r>
    </w:p>
    <w:p w:rsidR="00754E52" w:rsidRPr="00754E52" w:rsidRDefault="00754E52" w:rsidP="00754E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54E5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proofErr w:type="gramEnd"/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ускорение свободного падения;    </w:t>
      </w:r>
      <w:r w:rsidRPr="00754E5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9,81м/с</w:t>
      </w:r>
      <w:r w:rsidRPr="00754E5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4E52" w:rsidRPr="00754E52" w:rsidRDefault="00754E52" w:rsidP="00754E5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подстановок получаем формулу для определения вре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мени торможения.</w:t>
      </w:r>
      <w:r w:rsidRPr="0075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4E52" w:rsidRPr="00754E52" w:rsidRDefault="00754E52" w:rsidP="00754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E5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8203" cy="1400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82" cy="14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52" w:rsidRPr="00754E52" w:rsidRDefault="00754E52" w:rsidP="0075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83356A" w:rsidRDefault="0083356A" w:rsidP="00754E52">
      <w:pPr>
        <w:keepNext/>
        <w:spacing w:before="120" w:after="60" w:line="240" w:lineRule="auto"/>
        <w:ind w:firstLine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15" w:name="_Toc274167118"/>
    </w:p>
    <w:p w:rsidR="0083356A" w:rsidRDefault="0083356A" w:rsidP="0083356A">
      <w:pPr>
        <w:keepNext/>
        <w:spacing w:before="240" w:after="60" w:line="240" w:lineRule="auto"/>
        <w:ind w:firstLine="709"/>
        <w:jc w:val="both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конспекте ответить на нижеук</w:t>
      </w:r>
      <w:r w:rsidR="006A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азанные вопросы</w:t>
      </w:r>
    </w:p>
    <w:p w:rsidR="0083356A" w:rsidRPr="005832C4" w:rsidRDefault="0083356A" w:rsidP="0083356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7E092C" w:rsidRDefault="007E092C" w:rsidP="0083356A">
      <w:pPr>
        <w:numPr>
          <w:ilvl w:val="3"/>
          <w:numId w:val="28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 изучает динамика?</w:t>
      </w:r>
    </w:p>
    <w:p w:rsidR="0083356A" w:rsidRPr="007E092C" w:rsidRDefault="0083356A" w:rsidP="007E092C">
      <w:pPr>
        <w:numPr>
          <w:ilvl w:val="3"/>
          <w:numId w:val="28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Что называют массой тела? Назовите единицу измерения мас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сы в системе СИ.</w:t>
      </w:r>
    </w:p>
    <w:p w:rsidR="0083356A" w:rsidRPr="007E092C" w:rsidRDefault="0083356A" w:rsidP="007E092C">
      <w:pPr>
        <w:numPr>
          <w:ilvl w:val="2"/>
          <w:numId w:val="28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основной закон динамики в дифферен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циальной форме.</w:t>
      </w:r>
    </w:p>
    <w:p w:rsidR="0083356A" w:rsidRDefault="0083356A" w:rsidP="0083356A">
      <w:pPr>
        <w:numPr>
          <w:ilvl w:val="2"/>
          <w:numId w:val="28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 разницу между понятиями «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инертность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сила инерции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Какие силы называют движущими?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Какие силы называют силами сопротивления?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формулы для расчета работы при поступательном и вращательном движениях.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формулы для расчета мощности при поступательном и вращательном движениях.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Сформулируйте теорему об изменении количества движения. Запишите математическое выражение теоремы.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Что называется энергией? Назовите две формы механической энергии.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Как определяется потенциальная и кинетическая энергии?</w:t>
      </w:r>
    </w:p>
    <w:p w:rsidR="007E092C" w:rsidRPr="007E092C" w:rsidRDefault="007E092C" w:rsidP="007E092C">
      <w:pPr>
        <w:pStyle w:val="a3"/>
        <w:numPr>
          <w:ilvl w:val="2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E092C">
        <w:rPr>
          <w:rFonts w:ascii="Times New Roman" w:eastAsia="Calibri" w:hAnsi="Times New Roman" w:cs="Times New Roman"/>
          <w:sz w:val="28"/>
          <w:szCs w:val="28"/>
          <w:lang w:eastAsia="ru-RU"/>
        </w:rPr>
        <w:t>Сформулируйте теорему об изменении кинетической энергии. Запишите математическое выражение теоремы.</w:t>
      </w:r>
    </w:p>
    <w:p w:rsidR="0083356A" w:rsidRDefault="0083356A" w:rsidP="0083356A">
      <w:pPr>
        <w:tabs>
          <w:tab w:val="left" w:pos="4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92C" w:rsidRPr="004138CF" w:rsidRDefault="007E092C" w:rsidP="0083356A">
      <w:pPr>
        <w:tabs>
          <w:tab w:val="left" w:pos="4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56A" w:rsidRPr="000F40BD" w:rsidRDefault="0083356A" w:rsidP="0083356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выполнения данной работы </w:t>
      </w:r>
      <w:r w:rsidRPr="00B45156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переснять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Pr="00B45156">
        <w:rPr>
          <w:rFonts w:ascii="Times New Roman" w:eastAsia="Calibri" w:hAnsi="Times New Roman" w:cs="Times New Roman"/>
          <w:sz w:val="28"/>
          <w:szCs w:val="28"/>
        </w:rPr>
        <w:t>и отправить мне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проверку: </w:t>
      </w:r>
      <w:hyperlink r:id="rId65" w:history="1">
        <w:r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09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срок 22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.11.21 до 18.00.</w:t>
      </w:r>
    </w:p>
    <w:p w:rsidR="00754E52" w:rsidRDefault="00754E5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  <w:bookmarkStart w:id="16" w:name="_GoBack"/>
      <w:bookmarkEnd w:id="15"/>
      <w:bookmarkEnd w:id="16"/>
    </w:p>
    <w:sectPr w:rsidR="00754E52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125CD38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D5559"/>
    <w:multiLevelType w:val="hybridMultilevel"/>
    <w:tmpl w:val="8D92A768"/>
    <w:lvl w:ilvl="0" w:tplc="E342D8B8">
      <w:start w:val="1"/>
      <w:numFmt w:val="decimal"/>
      <w:lvlText w:val="%1)"/>
      <w:lvlJc w:val="left"/>
      <w:pPr>
        <w:ind w:left="10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01E21"/>
    <w:multiLevelType w:val="hybridMultilevel"/>
    <w:tmpl w:val="A49A38D0"/>
    <w:lvl w:ilvl="0" w:tplc="AB7674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F7519"/>
    <w:multiLevelType w:val="hybridMultilevel"/>
    <w:tmpl w:val="16A28640"/>
    <w:lvl w:ilvl="0" w:tplc="BFC8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0A0F"/>
    <w:multiLevelType w:val="hybridMultilevel"/>
    <w:tmpl w:val="38C67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CD5B64"/>
    <w:multiLevelType w:val="multilevel"/>
    <w:tmpl w:val="82743B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2657DD"/>
    <w:multiLevelType w:val="hybridMultilevel"/>
    <w:tmpl w:val="7D14E70A"/>
    <w:lvl w:ilvl="0" w:tplc="18E80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774E2F"/>
    <w:multiLevelType w:val="hybridMultilevel"/>
    <w:tmpl w:val="6342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A83C87"/>
    <w:multiLevelType w:val="hybridMultilevel"/>
    <w:tmpl w:val="A89CEB22"/>
    <w:lvl w:ilvl="0" w:tplc="2BA00D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 w15:restartNumberingAfterBreak="0">
    <w:nsid w:val="41BC045C"/>
    <w:multiLevelType w:val="hybridMultilevel"/>
    <w:tmpl w:val="568EF714"/>
    <w:lvl w:ilvl="0" w:tplc="8892E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B10CBD"/>
    <w:multiLevelType w:val="hybridMultilevel"/>
    <w:tmpl w:val="B5E49E4C"/>
    <w:lvl w:ilvl="0" w:tplc="41166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C16E93"/>
    <w:multiLevelType w:val="hybridMultilevel"/>
    <w:tmpl w:val="B304587E"/>
    <w:lvl w:ilvl="0" w:tplc="26A2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7207"/>
    <w:multiLevelType w:val="multilevel"/>
    <w:tmpl w:val="89DA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4A8F02CF"/>
    <w:multiLevelType w:val="multilevel"/>
    <w:tmpl w:val="BF303D56"/>
    <w:lvl w:ilvl="0">
      <w:start w:val="2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4B6E7E13"/>
    <w:multiLevelType w:val="multilevel"/>
    <w:tmpl w:val="561C070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F170D4"/>
    <w:multiLevelType w:val="multilevel"/>
    <w:tmpl w:val="8506DA3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5A4253D9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E117D5"/>
    <w:multiLevelType w:val="hybridMultilevel"/>
    <w:tmpl w:val="FD64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D1F01"/>
    <w:multiLevelType w:val="multilevel"/>
    <w:tmpl w:val="6E787E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69320255"/>
    <w:multiLevelType w:val="hybridMultilevel"/>
    <w:tmpl w:val="B5563ED4"/>
    <w:lvl w:ilvl="0" w:tplc="1EE47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F63A41"/>
    <w:multiLevelType w:val="hybridMultilevel"/>
    <w:tmpl w:val="94621F68"/>
    <w:lvl w:ilvl="0" w:tplc="FAAC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58119E"/>
    <w:multiLevelType w:val="hybridMultilevel"/>
    <w:tmpl w:val="633A319A"/>
    <w:lvl w:ilvl="0" w:tplc="594A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D6C28"/>
    <w:multiLevelType w:val="hybridMultilevel"/>
    <w:tmpl w:val="FD86A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4"/>
  </w:num>
  <w:num w:numId="5">
    <w:abstractNumId w:val="14"/>
  </w:num>
  <w:num w:numId="6">
    <w:abstractNumId w:val="32"/>
  </w:num>
  <w:num w:numId="7">
    <w:abstractNumId w:val="16"/>
  </w:num>
  <w:num w:numId="8">
    <w:abstractNumId w:val="12"/>
  </w:num>
  <w:num w:numId="9">
    <w:abstractNumId w:val="28"/>
  </w:num>
  <w:num w:numId="10">
    <w:abstractNumId w:val="10"/>
  </w:num>
  <w:num w:numId="11">
    <w:abstractNumId w:val="1"/>
  </w:num>
  <w:num w:numId="12">
    <w:abstractNumId w:val="3"/>
  </w:num>
  <w:num w:numId="13">
    <w:abstractNumId w:val="18"/>
  </w:num>
  <w:num w:numId="14">
    <w:abstractNumId w:val="2"/>
  </w:num>
  <w:num w:numId="15">
    <w:abstractNumId w:val="6"/>
  </w:num>
  <w:num w:numId="16">
    <w:abstractNumId w:val="26"/>
  </w:num>
  <w:num w:numId="17">
    <w:abstractNumId w:val="15"/>
  </w:num>
  <w:num w:numId="18">
    <w:abstractNumId w:val="24"/>
  </w:num>
  <w:num w:numId="19">
    <w:abstractNumId w:val="7"/>
  </w:num>
  <w:num w:numId="20">
    <w:abstractNumId w:val="20"/>
  </w:num>
  <w:num w:numId="21">
    <w:abstractNumId w:val="21"/>
  </w:num>
  <w:num w:numId="22">
    <w:abstractNumId w:val="11"/>
  </w:num>
  <w:num w:numId="23">
    <w:abstractNumId w:val="35"/>
  </w:num>
  <w:num w:numId="24">
    <w:abstractNumId w:val="9"/>
  </w:num>
  <w:num w:numId="25">
    <w:abstractNumId w:val="0"/>
  </w:num>
  <w:num w:numId="26">
    <w:abstractNumId w:val="13"/>
  </w:num>
  <w:num w:numId="27">
    <w:abstractNumId w:val="27"/>
  </w:num>
  <w:num w:numId="28">
    <w:abstractNumId w:val="22"/>
  </w:num>
  <w:num w:numId="29">
    <w:abstractNumId w:val="33"/>
  </w:num>
  <w:num w:numId="30">
    <w:abstractNumId w:val="30"/>
  </w:num>
  <w:num w:numId="31">
    <w:abstractNumId w:val="25"/>
  </w:num>
  <w:num w:numId="32">
    <w:abstractNumId w:val="31"/>
  </w:num>
  <w:num w:numId="33">
    <w:abstractNumId w:val="8"/>
  </w:num>
  <w:num w:numId="34">
    <w:abstractNumId w:val="34"/>
  </w:num>
  <w:num w:numId="35">
    <w:abstractNumId w:val="2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36474"/>
    <w:rsid w:val="00044634"/>
    <w:rsid w:val="000602C7"/>
    <w:rsid w:val="000A293D"/>
    <w:rsid w:val="000F40BD"/>
    <w:rsid w:val="002611FE"/>
    <w:rsid w:val="002C1557"/>
    <w:rsid w:val="00493C4A"/>
    <w:rsid w:val="004B6048"/>
    <w:rsid w:val="005062A1"/>
    <w:rsid w:val="005513AA"/>
    <w:rsid w:val="005F3C67"/>
    <w:rsid w:val="00651ABC"/>
    <w:rsid w:val="00662220"/>
    <w:rsid w:val="00696423"/>
    <w:rsid w:val="006A0EAC"/>
    <w:rsid w:val="006A487C"/>
    <w:rsid w:val="006E24EC"/>
    <w:rsid w:val="00754E52"/>
    <w:rsid w:val="007E092C"/>
    <w:rsid w:val="007E3864"/>
    <w:rsid w:val="007F0D7B"/>
    <w:rsid w:val="00830DA1"/>
    <w:rsid w:val="0083356A"/>
    <w:rsid w:val="008351E4"/>
    <w:rsid w:val="00922055"/>
    <w:rsid w:val="009511DB"/>
    <w:rsid w:val="00992A07"/>
    <w:rsid w:val="00A15407"/>
    <w:rsid w:val="00A5184B"/>
    <w:rsid w:val="00AE692E"/>
    <w:rsid w:val="00B749A1"/>
    <w:rsid w:val="00C31E74"/>
    <w:rsid w:val="00C413FB"/>
    <w:rsid w:val="00C65DCC"/>
    <w:rsid w:val="00C73E6B"/>
    <w:rsid w:val="00CB1875"/>
    <w:rsid w:val="00CF10D2"/>
    <w:rsid w:val="00D16EA1"/>
    <w:rsid w:val="00D55B16"/>
    <w:rsid w:val="00D85917"/>
    <w:rsid w:val="00DC64D5"/>
    <w:rsid w:val="00DE1686"/>
    <w:rsid w:val="00E1652E"/>
    <w:rsid w:val="00E268C9"/>
    <w:rsid w:val="00E477F4"/>
    <w:rsid w:val="00E84B45"/>
    <w:rsid w:val="00F24D1E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717AB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3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2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54E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63" Type="http://schemas.openxmlformats.org/officeDocument/2006/relationships/image" Target="media/image59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hyperlink" Target="https://e.mail.ru/addressbook/view/u-p2RucLd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2021-10-04T04:33:00Z</dcterms:created>
  <dcterms:modified xsi:type="dcterms:W3CDTF">2021-11-14T14:37:00Z</dcterms:modified>
</cp:coreProperties>
</file>